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A0C5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432C6C26" w14:textId="77777777" w:rsidR="004440D6" w:rsidRPr="00F917A3" w:rsidRDefault="004440D6" w:rsidP="004440D6">
      <w:pPr>
        <w:rPr>
          <w:rFonts w:ascii="Tahoma" w:hAnsi="Tahoma" w:cs="Tahoma"/>
          <w:sz w:val="10"/>
          <w:szCs w:val="10"/>
        </w:rPr>
      </w:pPr>
    </w:p>
    <w:p w14:paraId="1A3DCBB1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FBC0FA1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7CB07484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1872F4C6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6E7D7F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0D251D7C" w14:textId="77777777" w:rsidR="0027224F" w:rsidRPr="00601161" w:rsidRDefault="0027224F" w:rsidP="0027224F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63E8D172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75B7F37A" w14:textId="77777777" w:rsidR="006D6524" w:rsidRPr="00601161" w:rsidRDefault="006D6524" w:rsidP="006D6524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2D049332" w14:textId="77777777" w:rsidR="006D6524" w:rsidRPr="00601161" w:rsidRDefault="006D6524" w:rsidP="006D6524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238FB304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5AD36FBA" w14:textId="6B187596" w:rsidR="00020E70" w:rsidRPr="00565F66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565F66">
        <w:rPr>
          <w:rFonts w:ascii="Tahoma" w:hAnsi="Tahoma" w:cs="Tahoma"/>
          <w:sz w:val="20"/>
          <w:szCs w:val="20"/>
        </w:rPr>
        <w:t>Seminář:</w:t>
      </w:r>
      <w:r w:rsidRPr="00565F66">
        <w:rPr>
          <w:rFonts w:ascii="Tahoma" w:hAnsi="Tahoma" w:cs="Tahoma"/>
          <w:sz w:val="20"/>
          <w:szCs w:val="20"/>
        </w:rPr>
        <w:tab/>
      </w:r>
      <w:r w:rsidR="004F76CC">
        <w:rPr>
          <w:rFonts w:ascii="Tahoma" w:hAnsi="Tahoma" w:cs="Tahoma"/>
          <w:sz w:val="20"/>
          <w:szCs w:val="20"/>
        </w:rPr>
        <w:tab/>
      </w:r>
      <w:r w:rsidR="00880BE8" w:rsidRPr="00880BE8">
        <w:rPr>
          <w:rFonts w:ascii="Tahoma" w:hAnsi="Tahoma" w:cs="Tahoma"/>
          <w:b/>
          <w:bCs/>
          <w:color w:val="000000"/>
          <w:sz w:val="20"/>
          <w:szCs w:val="20"/>
        </w:rPr>
        <w:t>OBČANSKÉ PRŮKAZY A CESTOVNÍ DOKLADY</w:t>
      </w:r>
      <w:r w:rsidR="00A81613">
        <w:rPr>
          <w:rFonts w:ascii="Tahoma" w:hAnsi="Tahoma" w:cs="Tahoma"/>
          <w:b/>
          <w:bCs/>
          <w:color w:val="000000"/>
          <w:sz w:val="20"/>
          <w:szCs w:val="20"/>
        </w:rPr>
        <w:t xml:space="preserve"> (</w:t>
      </w:r>
      <w:r w:rsidR="00C85854">
        <w:rPr>
          <w:rFonts w:ascii="Tahoma" w:hAnsi="Tahoma" w:cs="Tahoma"/>
          <w:b/>
          <w:bCs/>
          <w:color w:val="000000"/>
          <w:sz w:val="20"/>
          <w:szCs w:val="20"/>
        </w:rPr>
        <w:t xml:space="preserve">aktuální vývoj a praxe) – </w:t>
      </w:r>
      <w:r w:rsidR="007F5910">
        <w:rPr>
          <w:rFonts w:ascii="Tahoma" w:hAnsi="Tahoma" w:cs="Tahoma"/>
          <w:b/>
          <w:bCs/>
          <w:color w:val="000000"/>
          <w:sz w:val="20"/>
          <w:szCs w:val="20"/>
        </w:rPr>
        <w:t>webiná</w:t>
      </w:r>
      <w:r w:rsidR="00C85854">
        <w:rPr>
          <w:rFonts w:ascii="Tahoma" w:hAnsi="Tahoma" w:cs="Tahoma"/>
          <w:b/>
          <w:bCs/>
          <w:color w:val="000000"/>
          <w:sz w:val="20"/>
          <w:szCs w:val="20"/>
        </w:rPr>
        <w:t>ř</w:t>
      </w:r>
    </w:p>
    <w:p w14:paraId="7C721326" w14:textId="77777777" w:rsidR="004440D6" w:rsidRPr="00D86197" w:rsidRDefault="004440D6" w:rsidP="004440D6">
      <w:pPr>
        <w:rPr>
          <w:rFonts w:ascii="Tahoma" w:hAnsi="Tahoma" w:cs="Tahoma"/>
          <w:sz w:val="14"/>
          <w:szCs w:val="14"/>
        </w:rPr>
      </w:pPr>
    </w:p>
    <w:p w14:paraId="3F559E2D" w14:textId="0BBAB400" w:rsidR="004440D6" w:rsidRPr="00D25765" w:rsidRDefault="004F76CC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</w:t>
      </w:r>
      <w:r w:rsidR="004440D6" w:rsidRPr="00D25765">
        <w:rPr>
          <w:rFonts w:ascii="Tahoma" w:hAnsi="Tahoma" w:cs="Tahoma"/>
          <w:sz w:val="20"/>
          <w:szCs w:val="20"/>
        </w:rPr>
        <w:t>:</w:t>
      </w:r>
      <w:r w:rsidR="00160B8F">
        <w:rPr>
          <w:rFonts w:ascii="Tahoma" w:hAnsi="Tahoma" w:cs="Tahoma"/>
          <w:sz w:val="20"/>
          <w:szCs w:val="20"/>
        </w:rPr>
        <w:tab/>
      </w:r>
      <w:r w:rsidR="00160B8F">
        <w:rPr>
          <w:rFonts w:ascii="Tahoma" w:hAnsi="Tahoma" w:cs="Tahoma"/>
          <w:sz w:val="20"/>
          <w:szCs w:val="20"/>
        </w:rPr>
        <w:tab/>
      </w:r>
      <w:r w:rsidR="00C85854">
        <w:rPr>
          <w:rFonts w:ascii="Tahoma" w:hAnsi="Tahoma" w:cs="Tahoma"/>
          <w:b/>
          <w:bCs/>
          <w:sz w:val="20"/>
          <w:szCs w:val="20"/>
        </w:rPr>
        <w:t>úterý</w:t>
      </w:r>
      <w:r w:rsidR="00C13750" w:rsidRPr="00D25765">
        <w:rPr>
          <w:rFonts w:ascii="Tahoma" w:hAnsi="Tahoma" w:cs="Tahoma"/>
          <w:b/>
          <w:bCs/>
          <w:sz w:val="20"/>
          <w:szCs w:val="20"/>
        </w:rPr>
        <w:t>,</w:t>
      </w:r>
      <w:r w:rsidR="00395CA2" w:rsidRPr="00D2576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85854">
        <w:rPr>
          <w:rFonts w:ascii="Tahoma" w:hAnsi="Tahoma" w:cs="Tahoma"/>
          <w:b/>
          <w:bCs/>
          <w:sz w:val="20"/>
          <w:szCs w:val="20"/>
        </w:rPr>
        <w:t>2</w:t>
      </w:r>
      <w:r w:rsidR="009568D3">
        <w:rPr>
          <w:rFonts w:ascii="Tahoma" w:hAnsi="Tahoma" w:cs="Tahoma"/>
          <w:b/>
          <w:bCs/>
          <w:sz w:val="20"/>
          <w:szCs w:val="20"/>
        </w:rPr>
        <w:t xml:space="preserve">4. </w:t>
      </w:r>
      <w:r w:rsidR="00C85854">
        <w:rPr>
          <w:rFonts w:ascii="Tahoma" w:hAnsi="Tahoma" w:cs="Tahoma"/>
          <w:b/>
          <w:bCs/>
          <w:sz w:val="20"/>
          <w:szCs w:val="20"/>
        </w:rPr>
        <w:t>listopad</w:t>
      </w:r>
      <w:r w:rsidR="00BE2ED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57BD3">
        <w:rPr>
          <w:rFonts w:ascii="Tahoma" w:hAnsi="Tahoma" w:cs="Tahoma"/>
          <w:b/>
          <w:bCs/>
          <w:sz w:val="20"/>
          <w:szCs w:val="20"/>
        </w:rPr>
        <w:t>202</w:t>
      </w:r>
      <w:r w:rsidR="009568D3">
        <w:rPr>
          <w:rFonts w:ascii="Tahoma" w:hAnsi="Tahoma" w:cs="Tahoma"/>
          <w:b/>
          <w:bCs/>
          <w:sz w:val="20"/>
          <w:szCs w:val="20"/>
        </w:rPr>
        <w:t>6</w:t>
      </w:r>
      <w:r w:rsidR="00157BD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10429" w:rsidRPr="00D25765">
        <w:rPr>
          <w:rFonts w:ascii="Tahoma" w:hAnsi="Tahoma" w:cs="Tahoma"/>
          <w:b/>
          <w:bCs/>
          <w:sz w:val="20"/>
          <w:szCs w:val="20"/>
        </w:rPr>
        <w:t>(</w:t>
      </w:r>
      <w:r w:rsidR="00410429" w:rsidRPr="002E7B9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A8161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410429" w:rsidRPr="002E7B9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A8161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="00410429" w:rsidRPr="002E7B9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410429" w:rsidRPr="00D25765"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862B3C">
        <w:rPr>
          <w:rFonts w:ascii="Tahoma" w:hAnsi="Tahoma" w:cs="Tahoma"/>
          <w:b/>
          <w:bCs/>
          <w:sz w:val="20"/>
          <w:szCs w:val="20"/>
        </w:rPr>
        <w:t>3</w:t>
      </w:r>
      <w:r w:rsidR="006F1FE7" w:rsidRPr="00D25765">
        <w:rPr>
          <w:rFonts w:ascii="Tahoma" w:hAnsi="Tahoma" w:cs="Tahoma"/>
          <w:b/>
          <w:bCs/>
          <w:sz w:val="20"/>
          <w:szCs w:val="20"/>
        </w:rPr>
        <w:t>.</w:t>
      </w:r>
      <w:r w:rsidR="00212E61">
        <w:rPr>
          <w:rFonts w:ascii="Tahoma" w:hAnsi="Tahoma" w:cs="Tahoma"/>
          <w:b/>
          <w:bCs/>
          <w:sz w:val="20"/>
          <w:szCs w:val="20"/>
        </w:rPr>
        <w:t>30</w:t>
      </w:r>
      <w:r w:rsidR="004440D6" w:rsidRPr="00D25765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4440D6" w:rsidRPr="00D25765">
        <w:rPr>
          <w:rFonts w:ascii="Tahoma" w:hAnsi="Tahoma" w:cs="Tahoma"/>
          <w:i/>
          <w:sz w:val="18"/>
          <w:szCs w:val="18"/>
        </w:rPr>
        <w:t xml:space="preserve">prezence </w:t>
      </w:r>
      <w:r w:rsidR="00020E70" w:rsidRPr="00D25765">
        <w:rPr>
          <w:rFonts w:ascii="Tahoma" w:hAnsi="Tahoma" w:cs="Tahoma"/>
          <w:i/>
          <w:sz w:val="18"/>
          <w:szCs w:val="18"/>
        </w:rPr>
        <w:t xml:space="preserve">od cca </w:t>
      </w:r>
      <w:r w:rsidR="004440D6" w:rsidRPr="00D25765">
        <w:rPr>
          <w:rFonts w:ascii="Tahoma" w:hAnsi="Tahoma" w:cs="Tahoma"/>
          <w:i/>
          <w:sz w:val="18"/>
          <w:szCs w:val="18"/>
        </w:rPr>
        <w:t>08.</w:t>
      </w:r>
      <w:r w:rsidR="00A81613">
        <w:rPr>
          <w:rFonts w:ascii="Tahoma" w:hAnsi="Tahoma" w:cs="Tahoma"/>
          <w:i/>
          <w:sz w:val="18"/>
          <w:szCs w:val="18"/>
        </w:rPr>
        <w:t>0</w:t>
      </w:r>
      <w:r w:rsidR="004440D6" w:rsidRPr="00D25765">
        <w:rPr>
          <w:rFonts w:ascii="Tahoma" w:hAnsi="Tahoma" w:cs="Tahoma"/>
          <w:i/>
          <w:sz w:val="18"/>
          <w:szCs w:val="18"/>
        </w:rPr>
        <w:t>0</w:t>
      </w:r>
      <w:r w:rsidR="004440D6" w:rsidRPr="00D25765">
        <w:rPr>
          <w:rFonts w:ascii="Tahoma" w:hAnsi="Tahoma" w:cs="Tahoma"/>
          <w:b/>
          <w:bCs/>
          <w:sz w:val="20"/>
          <w:szCs w:val="20"/>
        </w:rPr>
        <w:t>)</w:t>
      </w:r>
    </w:p>
    <w:p w14:paraId="52A20A79" w14:textId="77777777" w:rsidR="00D86197" w:rsidRPr="00D86197" w:rsidRDefault="00D86197" w:rsidP="00D86197">
      <w:pPr>
        <w:rPr>
          <w:rFonts w:ascii="Tahoma" w:hAnsi="Tahoma" w:cs="Tahoma"/>
          <w:sz w:val="14"/>
          <w:szCs w:val="14"/>
        </w:rPr>
      </w:pPr>
    </w:p>
    <w:p w14:paraId="2D78B3E7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="00880BE8">
        <w:rPr>
          <w:rFonts w:ascii="Tahoma" w:hAnsi="Tahoma" w:cs="Tahoma"/>
          <w:sz w:val="20"/>
          <w:szCs w:val="20"/>
        </w:rPr>
        <w:tab/>
      </w:r>
      <w:r w:rsidR="007F5910">
        <w:rPr>
          <w:rFonts w:ascii="Tahoma" w:hAnsi="Tahoma" w:cs="Tahoma"/>
          <w:b/>
          <w:bCs/>
          <w:sz w:val="20"/>
          <w:szCs w:val="20"/>
        </w:rPr>
        <w:t>PhDr</w:t>
      </w:r>
      <w:r w:rsidR="003311F4">
        <w:rPr>
          <w:rFonts w:ascii="Tahoma" w:hAnsi="Tahoma" w:cs="Tahoma"/>
          <w:b/>
          <w:bCs/>
          <w:sz w:val="20"/>
          <w:szCs w:val="20"/>
        </w:rPr>
        <w:t>.</w:t>
      </w:r>
      <w:r w:rsidR="00880BE8">
        <w:rPr>
          <w:rFonts w:ascii="Tahoma" w:hAnsi="Tahoma" w:cs="Tahoma"/>
          <w:b/>
          <w:bCs/>
          <w:sz w:val="20"/>
          <w:szCs w:val="20"/>
        </w:rPr>
        <w:t xml:space="preserve"> Marek HEJDUK</w:t>
      </w:r>
      <w:r w:rsidR="007F5910">
        <w:rPr>
          <w:rFonts w:ascii="Tahoma" w:hAnsi="Tahoma" w:cs="Tahoma"/>
          <w:b/>
          <w:bCs/>
          <w:sz w:val="20"/>
          <w:szCs w:val="20"/>
        </w:rPr>
        <w:t>, LL.M., MBA</w:t>
      </w:r>
    </w:p>
    <w:p w14:paraId="0A9A66A2" w14:textId="77777777" w:rsidR="00D86197" w:rsidRPr="00D86197" w:rsidRDefault="00D86197" w:rsidP="00D86197">
      <w:pPr>
        <w:rPr>
          <w:rFonts w:ascii="Tahoma" w:hAnsi="Tahoma" w:cs="Tahoma"/>
          <w:sz w:val="14"/>
          <w:szCs w:val="14"/>
        </w:rPr>
      </w:pPr>
    </w:p>
    <w:p w14:paraId="606013CA" w14:textId="77777777" w:rsidR="00C35041" w:rsidRPr="00B443C9" w:rsidRDefault="000A7C51" w:rsidP="00C35041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Forma:</w:t>
      </w:r>
      <w:r w:rsidR="002E7B9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35041"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60E41C66" w14:textId="77777777" w:rsidR="006D6524" w:rsidRPr="00B51EB2" w:rsidRDefault="006D6524" w:rsidP="006D6524">
      <w:pPr>
        <w:rPr>
          <w:rFonts w:ascii="Tahoma" w:hAnsi="Tahoma" w:cs="Tahoma"/>
          <w:sz w:val="14"/>
          <w:szCs w:val="14"/>
        </w:rPr>
      </w:pPr>
    </w:p>
    <w:p w14:paraId="2A22641A" w14:textId="77777777" w:rsidR="006D6524" w:rsidRPr="00970474" w:rsidRDefault="006D6524" w:rsidP="006D6524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1346EC">
        <w:rPr>
          <w:rFonts w:ascii="Tahoma" w:hAnsi="Tahoma" w:cs="Tahoma"/>
          <w:b/>
          <w:bCs/>
          <w:sz w:val="20"/>
          <w:szCs w:val="20"/>
        </w:rPr>
        <w:t>2</w:t>
      </w:r>
      <w:r w:rsidR="00755C04">
        <w:rPr>
          <w:rFonts w:ascii="Tahoma" w:hAnsi="Tahoma" w:cs="Tahoma"/>
          <w:b/>
          <w:bCs/>
          <w:sz w:val="20"/>
          <w:szCs w:val="20"/>
        </w:rPr>
        <w:t>4</w:t>
      </w:r>
      <w:r w:rsidR="001346EC"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0466F445" w14:textId="77777777" w:rsidR="006D6524" w:rsidRDefault="006D6524" w:rsidP="006D6524">
      <w:pPr>
        <w:rPr>
          <w:rFonts w:ascii="Tahoma" w:hAnsi="Tahoma" w:cs="Tahoma"/>
          <w:sz w:val="20"/>
          <w:szCs w:val="20"/>
        </w:rPr>
      </w:pPr>
    </w:p>
    <w:p w14:paraId="7CB59EBB" w14:textId="77777777" w:rsidR="006D6524" w:rsidRDefault="006D6524" w:rsidP="006D6524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5E975774" w14:textId="77777777" w:rsidR="006D6524" w:rsidRDefault="006D6524" w:rsidP="006D6524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6F02F027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EC40167" w14:textId="77777777" w:rsidR="006D6524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2076A25D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023F8A61" w14:textId="77777777" w:rsidR="006D6524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5AAC4E61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1F47C05A" w14:textId="77777777" w:rsidR="006D6524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1EAAF066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1ED53945" w14:textId="77777777" w:rsidR="006D6524" w:rsidRDefault="006D6524" w:rsidP="006D6524">
      <w:pPr>
        <w:rPr>
          <w:rFonts w:ascii="Tahoma" w:hAnsi="Tahoma" w:cs="Tahoma"/>
          <w:sz w:val="20"/>
          <w:szCs w:val="20"/>
        </w:rPr>
      </w:pPr>
    </w:p>
    <w:p w14:paraId="7502D917" w14:textId="77777777" w:rsidR="008F452A" w:rsidRDefault="008F452A" w:rsidP="008F452A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 + e-mailový kontakt:</w:t>
      </w:r>
    </w:p>
    <w:p w14:paraId="094F3D12" w14:textId="77777777" w:rsidR="006D6524" w:rsidRDefault="006D6524" w:rsidP="006D6524">
      <w:pPr>
        <w:rPr>
          <w:rFonts w:ascii="Tahoma" w:hAnsi="Tahoma" w:cs="Tahoma"/>
          <w:sz w:val="20"/>
          <w:szCs w:val="20"/>
        </w:rPr>
      </w:pPr>
    </w:p>
    <w:p w14:paraId="3FE69CCD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0D1A4655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4408E6E6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48ECBFD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153478DD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90D627F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31885C0F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7406E95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5DDF40BD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58C3811A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5F3CB89B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3782FD4F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373C81DD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274EBDAC" w14:textId="77777777" w:rsidR="006D6524" w:rsidRDefault="006D6524" w:rsidP="006D6524">
      <w:pPr>
        <w:jc w:val="both"/>
        <w:rPr>
          <w:rFonts w:ascii="Tahoma" w:hAnsi="Tahoma" w:cs="Tahoma"/>
          <w:sz w:val="20"/>
          <w:szCs w:val="20"/>
        </w:rPr>
      </w:pPr>
    </w:p>
    <w:p w14:paraId="12CF46C7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34DB0B39" w14:textId="77777777" w:rsidR="006D6524" w:rsidRDefault="006D6524" w:rsidP="006D6524">
      <w:pPr>
        <w:rPr>
          <w:rFonts w:ascii="Tahoma" w:hAnsi="Tahoma" w:cs="Tahoma"/>
          <w:sz w:val="10"/>
          <w:szCs w:val="10"/>
        </w:rPr>
      </w:pPr>
    </w:p>
    <w:p w14:paraId="524A55C2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8C8DB55" w14:textId="77777777" w:rsidR="006D6524" w:rsidRDefault="006D6524" w:rsidP="006D6524">
      <w:pPr>
        <w:rPr>
          <w:rFonts w:ascii="Tahoma" w:hAnsi="Tahoma" w:cs="Tahoma"/>
          <w:sz w:val="10"/>
          <w:szCs w:val="10"/>
        </w:rPr>
      </w:pPr>
    </w:p>
    <w:p w14:paraId="1C92F5EB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CF0E806" w14:textId="77777777" w:rsidR="006D6524" w:rsidRDefault="006D6524" w:rsidP="006D6524">
      <w:pPr>
        <w:rPr>
          <w:rFonts w:ascii="Tahoma" w:hAnsi="Tahoma" w:cs="Tahoma"/>
          <w:sz w:val="10"/>
          <w:szCs w:val="10"/>
        </w:rPr>
      </w:pPr>
    </w:p>
    <w:p w14:paraId="51021C19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8FCD6D4" w14:textId="77777777" w:rsidR="006D6524" w:rsidRDefault="006D6524" w:rsidP="006D6524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76CA647F" w14:textId="77777777" w:rsidR="00C81EB6" w:rsidRPr="00EB37A9" w:rsidRDefault="00C81EB6" w:rsidP="00C81EB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4D7E420A" w14:textId="77777777" w:rsidR="006D6524" w:rsidRPr="00046E68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7FB854AB" w14:textId="77777777" w:rsidR="006D6524" w:rsidRDefault="006D6524" w:rsidP="006D652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5D95188F" w14:textId="77777777" w:rsidR="006D6524" w:rsidRPr="00046E68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3BDC0A47" w14:textId="77777777" w:rsidR="004440D6" w:rsidRPr="00F917A3" w:rsidRDefault="006D6524" w:rsidP="006D652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F917A3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241C" w14:textId="77777777" w:rsidR="007676BD" w:rsidRDefault="007676BD">
      <w:r>
        <w:separator/>
      </w:r>
    </w:p>
  </w:endnote>
  <w:endnote w:type="continuationSeparator" w:id="0">
    <w:p w14:paraId="11E2DC8B" w14:textId="77777777" w:rsidR="007676BD" w:rsidRDefault="0076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27DF" w14:textId="77777777" w:rsidR="007676BD" w:rsidRDefault="007676BD">
      <w:r>
        <w:separator/>
      </w:r>
    </w:p>
  </w:footnote>
  <w:footnote w:type="continuationSeparator" w:id="0">
    <w:p w14:paraId="7E795BA6" w14:textId="77777777" w:rsidR="007676BD" w:rsidRDefault="0076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8D9B" w14:textId="77777777" w:rsidR="00550BFB" w:rsidRPr="0027224F" w:rsidRDefault="0027224F" w:rsidP="0027224F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65294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79B9"/>
    <w:rsid w:val="00020E70"/>
    <w:rsid w:val="000437F0"/>
    <w:rsid w:val="0005139F"/>
    <w:rsid w:val="00052270"/>
    <w:rsid w:val="00061322"/>
    <w:rsid w:val="0007005C"/>
    <w:rsid w:val="00072163"/>
    <w:rsid w:val="0008535B"/>
    <w:rsid w:val="00087746"/>
    <w:rsid w:val="00096664"/>
    <w:rsid w:val="000A7883"/>
    <w:rsid w:val="000A7C51"/>
    <w:rsid w:val="000B7C70"/>
    <w:rsid w:val="000C5A96"/>
    <w:rsid w:val="000C7B27"/>
    <w:rsid w:val="00105157"/>
    <w:rsid w:val="00106609"/>
    <w:rsid w:val="0011755D"/>
    <w:rsid w:val="00125DCC"/>
    <w:rsid w:val="001346EC"/>
    <w:rsid w:val="00157BD3"/>
    <w:rsid w:val="00160B8F"/>
    <w:rsid w:val="001632D8"/>
    <w:rsid w:val="00167AF4"/>
    <w:rsid w:val="001739BF"/>
    <w:rsid w:val="001B5E4E"/>
    <w:rsid w:val="001C775E"/>
    <w:rsid w:val="001D44A1"/>
    <w:rsid w:val="001D7F0D"/>
    <w:rsid w:val="001E16F3"/>
    <w:rsid w:val="001E3A0A"/>
    <w:rsid w:val="001E41DA"/>
    <w:rsid w:val="001F2270"/>
    <w:rsid w:val="00212E61"/>
    <w:rsid w:val="00217881"/>
    <w:rsid w:val="002262B4"/>
    <w:rsid w:val="0022702C"/>
    <w:rsid w:val="00243DB6"/>
    <w:rsid w:val="00250BA7"/>
    <w:rsid w:val="00254BC5"/>
    <w:rsid w:val="0027224F"/>
    <w:rsid w:val="002A33BF"/>
    <w:rsid w:val="002A7520"/>
    <w:rsid w:val="002E7B9C"/>
    <w:rsid w:val="002F659B"/>
    <w:rsid w:val="003311F4"/>
    <w:rsid w:val="003344A1"/>
    <w:rsid w:val="00344F56"/>
    <w:rsid w:val="003462F5"/>
    <w:rsid w:val="00363FC0"/>
    <w:rsid w:val="003727BC"/>
    <w:rsid w:val="00373C2A"/>
    <w:rsid w:val="00395CA2"/>
    <w:rsid w:val="003A4C14"/>
    <w:rsid w:val="003D50CB"/>
    <w:rsid w:val="003F0046"/>
    <w:rsid w:val="003F58AA"/>
    <w:rsid w:val="00410429"/>
    <w:rsid w:val="00415503"/>
    <w:rsid w:val="004162FB"/>
    <w:rsid w:val="00416973"/>
    <w:rsid w:val="004203F1"/>
    <w:rsid w:val="00420C3D"/>
    <w:rsid w:val="0042249A"/>
    <w:rsid w:val="00434CDB"/>
    <w:rsid w:val="00435D8C"/>
    <w:rsid w:val="004440D6"/>
    <w:rsid w:val="00455C65"/>
    <w:rsid w:val="00497669"/>
    <w:rsid w:val="004C1312"/>
    <w:rsid w:val="004C34EA"/>
    <w:rsid w:val="004F61C9"/>
    <w:rsid w:val="004F76CC"/>
    <w:rsid w:val="0050591B"/>
    <w:rsid w:val="005238D7"/>
    <w:rsid w:val="00531F06"/>
    <w:rsid w:val="00537D0F"/>
    <w:rsid w:val="005449E3"/>
    <w:rsid w:val="005470B4"/>
    <w:rsid w:val="005477C8"/>
    <w:rsid w:val="00550BFB"/>
    <w:rsid w:val="00565F66"/>
    <w:rsid w:val="00592309"/>
    <w:rsid w:val="005A4AD9"/>
    <w:rsid w:val="005C71F4"/>
    <w:rsid w:val="005D0D90"/>
    <w:rsid w:val="005F3AFD"/>
    <w:rsid w:val="005F3CE7"/>
    <w:rsid w:val="00652AA5"/>
    <w:rsid w:val="00654105"/>
    <w:rsid w:val="006628C3"/>
    <w:rsid w:val="006920D9"/>
    <w:rsid w:val="006D6524"/>
    <w:rsid w:val="006E7D7F"/>
    <w:rsid w:val="006F1FE7"/>
    <w:rsid w:val="00721E7D"/>
    <w:rsid w:val="0074256D"/>
    <w:rsid w:val="0074561B"/>
    <w:rsid w:val="0074684B"/>
    <w:rsid w:val="0075450F"/>
    <w:rsid w:val="007546E1"/>
    <w:rsid w:val="00755C04"/>
    <w:rsid w:val="007676BD"/>
    <w:rsid w:val="00773AA5"/>
    <w:rsid w:val="00780616"/>
    <w:rsid w:val="00786538"/>
    <w:rsid w:val="007E392D"/>
    <w:rsid w:val="007F06BA"/>
    <w:rsid w:val="007F5910"/>
    <w:rsid w:val="00804375"/>
    <w:rsid w:val="00847BE9"/>
    <w:rsid w:val="00862B3C"/>
    <w:rsid w:val="008640D9"/>
    <w:rsid w:val="00872729"/>
    <w:rsid w:val="00880BE8"/>
    <w:rsid w:val="00893513"/>
    <w:rsid w:val="008A399A"/>
    <w:rsid w:val="008A75E8"/>
    <w:rsid w:val="008B3AF3"/>
    <w:rsid w:val="008B6F21"/>
    <w:rsid w:val="008D5640"/>
    <w:rsid w:val="008E6CE4"/>
    <w:rsid w:val="008F452A"/>
    <w:rsid w:val="008F5082"/>
    <w:rsid w:val="00907FB7"/>
    <w:rsid w:val="00937814"/>
    <w:rsid w:val="009568D3"/>
    <w:rsid w:val="009624DE"/>
    <w:rsid w:val="00965DB1"/>
    <w:rsid w:val="009D3895"/>
    <w:rsid w:val="00A31181"/>
    <w:rsid w:val="00A35A47"/>
    <w:rsid w:val="00A37504"/>
    <w:rsid w:val="00A64EB2"/>
    <w:rsid w:val="00A75C97"/>
    <w:rsid w:val="00A81613"/>
    <w:rsid w:val="00A9464A"/>
    <w:rsid w:val="00B04742"/>
    <w:rsid w:val="00B45135"/>
    <w:rsid w:val="00B571B4"/>
    <w:rsid w:val="00B6487E"/>
    <w:rsid w:val="00B70427"/>
    <w:rsid w:val="00B7438A"/>
    <w:rsid w:val="00B96C38"/>
    <w:rsid w:val="00BC76ED"/>
    <w:rsid w:val="00BD5CE3"/>
    <w:rsid w:val="00BE2EDC"/>
    <w:rsid w:val="00BE30A1"/>
    <w:rsid w:val="00C13750"/>
    <w:rsid w:val="00C17F46"/>
    <w:rsid w:val="00C24E84"/>
    <w:rsid w:val="00C35041"/>
    <w:rsid w:val="00C4518A"/>
    <w:rsid w:val="00C4671D"/>
    <w:rsid w:val="00C51736"/>
    <w:rsid w:val="00C56648"/>
    <w:rsid w:val="00C67547"/>
    <w:rsid w:val="00C70D22"/>
    <w:rsid w:val="00C71AC6"/>
    <w:rsid w:val="00C74050"/>
    <w:rsid w:val="00C81EB6"/>
    <w:rsid w:val="00C85854"/>
    <w:rsid w:val="00CD3685"/>
    <w:rsid w:val="00CE13BF"/>
    <w:rsid w:val="00CE63F5"/>
    <w:rsid w:val="00D22A9B"/>
    <w:rsid w:val="00D25765"/>
    <w:rsid w:val="00D303C6"/>
    <w:rsid w:val="00D36056"/>
    <w:rsid w:val="00D410F6"/>
    <w:rsid w:val="00D53246"/>
    <w:rsid w:val="00D5535E"/>
    <w:rsid w:val="00D60C1A"/>
    <w:rsid w:val="00D62DA3"/>
    <w:rsid w:val="00D812F0"/>
    <w:rsid w:val="00D82376"/>
    <w:rsid w:val="00D83645"/>
    <w:rsid w:val="00D86197"/>
    <w:rsid w:val="00D8725F"/>
    <w:rsid w:val="00D902E9"/>
    <w:rsid w:val="00D92722"/>
    <w:rsid w:val="00DA4515"/>
    <w:rsid w:val="00DB3593"/>
    <w:rsid w:val="00DC0F1F"/>
    <w:rsid w:val="00DC2E48"/>
    <w:rsid w:val="00DD0D18"/>
    <w:rsid w:val="00DF2EFC"/>
    <w:rsid w:val="00E03218"/>
    <w:rsid w:val="00E1237A"/>
    <w:rsid w:val="00E12C9B"/>
    <w:rsid w:val="00E321BE"/>
    <w:rsid w:val="00E32808"/>
    <w:rsid w:val="00E4095E"/>
    <w:rsid w:val="00E62C90"/>
    <w:rsid w:val="00EE4506"/>
    <w:rsid w:val="00F029B1"/>
    <w:rsid w:val="00F5544A"/>
    <w:rsid w:val="00F76384"/>
    <w:rsid w:val="00F82ADD"/>
    <w:rsid w:val="00F8624F"/>
    <w:rsid w:val="00F917A3"/>
    <w:rsid w:val="00F947F9"/>
    <w:rsid w:val="00FA1FE2"/>
    <w:rsid w:val="00FC14A4"/>
    <w:rsid w:val="00FD4DB5"/>
    <w:rsid w:val="00FE0097"/>
    <w:rsid w:val="00FE02F2"/>
    <w:rsid w:val="00FE5073"/>
    <w:rsid w:val="00FF652F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78A9"/>
  <w15:chartTrackingRefBased/>
  <w15:docId w15:val="{8922950B-0BA9-468F-971A-0EF928F2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7224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1253</Characters>
  <Application>Microsoft Office Word</Application>
  <DocSecurity>0</DocSecurity>
  <Lines>69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1435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2026-06-29T10:51:00Z</dcterms:created>
  <dcterms:modified xsi:type="dcterms:W3CDTF">2026-06-29T11:05:00Z</dcterms:modified>
</cp:coreProperties>
</file>